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1FD1" w14:textId="77777777" w:rsidR="00DF7316" w:rsidRDefault="00DF7316">
      <w:pPr>
        <w:jc w:val="left"/>
      </w:pPr>
      <w:r>
        <w:rPr>
          <w:rFonts w:hint="eastAsia"/>
        </w:rPr>
        <w:t>様式第１６号（第１４条関係）</w:t>
      </w:r>
    </w:p>
    <w:p w14:paraId="036C6122" w14:textId="77777777" w:rsidR="00DF7316" w:rsidRDefault="00790A59">
      <w:pPr>
        <w:spacing w:line="420" w:lineRule="exact"/>
        <w:ind w:firstLine="1503"/>
        <w:outlineLvl w:val="0"/>
        <w:rPr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88D91" wp14:editId="214BB3AB">
                <wp:simplePos x="0" y="0"/>
                <wp:positionH relativeFrom="column">
                  <wp:posOffset>2457450</wp:posOffset>
                </wp:positionH>
                <wp:positionV relativeFrom="paragraph">
                  <wp:posOffset>0</wp:posOffset>
                </wp:positionV>
                <wp:extent cx="2867025" cy="457200"/>
                <wp:effectExtent l="0" t="0" r="0" b="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5F3D" w14:textId="77777777" w:rsidR="00DF7316" w:rsidRDefault="00DF731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32"/>
                              </w:rPr>
                              <w:t>貯蔵・取扱い（廃止）届出書</w:t>
                            </w:r>
                          </w:p>
                          <w:p w14:paraId="3DAAA93C" w14:textId="77777777" w:rsidR="00DF7316" w:rsidRDefault="00DF7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88D91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193.5pt;margin-top:0;width:225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" stroked="f">
                <v:textbox>
                  <w:txbxContent>
                    <w:p w14:paraId="70385F3D" w14:textId="77777777" w:rsidR="00DF7316" w:rsidRDefault="00DF731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napToGrid w:val="0"/>
                          <w:sz w:val="32"/>
                        </w:rPr>
                        <w:t>貯蔵・取扱い（廃止）届出書</w:t>
                      </w:r>
                    </w:p>
                    <w:p w14:paraId="3DAAA93C" w14:textId="77777777" w:rsidR="00DF7316" w:rsidRDefault="00DF7316"/>
                  </w:txbxContent>
                </v:textbox>
              </v:shape>
            </w:pict>
          </mc:Fallback>
        </mc:AlternateContent>
      </w:r>
      <w:r w:rsidR="00DF7316">
        <w:rPr>
          <w:sz w:val="32"/>
        </w:rPr>
        <w:fldChar w:fldCharType="begin"/>
      </w:r>
      <w:r w:rsidR="00DF7316">
        <w:rPr>
          <w:sz w:val="32"/>
        </w:rPr>
        <w:instrText xml:space="preserve"> eq \o\ad(</w:instrText>
      </w:r>
      <w:r w:rsidR="00DF7316">
        <w:rPr>
          <w:rFonts w:hint="eastAsia"/>
          <w:sz w:val="32"/>
        </w:rPr>
        <w:instrText>少量危険物</w:instrText>
      </w:r>
      <w:r w:rsidR="00DF7316">
        <w:rPr>
          <w:sz w:val="32"/>
        </w:rPr>
        <w:instrText>,</w:instrText>
      </w:r>
      <w:r w:rsidR="00DF7316">
        <w:rPr>
          <w:rFonts w:hint="eastAsia"/>
          <w:sz w:val="32"/>
        </w:rPr>
        <w:instrText xml:space="preserve">　　　　　　　</w:instrText>
      </w:r>
      <w:r w:rsidR="00DF7316">
        <w:rPr>
          <w:sz w:val="32"/>
        </w:rPr>
        <w:instrText>)</w:instrText>
      </w:r>
      <w:r w:rsidR="00DF7316">
        <w:rPr>
          <w:sz w:val="32"/>
        </w:rPr>
        <w:fldChar w:fldCharType="end"/>
      </w:r>
    </w:p>
    <w:p w14:paraId="6FD6FE69" w14:textId="77777777" w:rsidR="00DF7316" w:rsidRDefault="00DF7316">
      <w:pPr>
        <w:spacing w:line="420" w:lineRule="exact"/>
        <w:ind w:firstLine="1503"/>
        <w:outlineLvl w:val="0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指定可燃物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140"/>
        <w:gridCol w:w="1305"/>
        <w:gridCol w:w="474"/>
        <w:gridCol w:w="2181"/>
        <w:gridCol w:w="2199"/>
      </w:tblGrid>
      <w:tr w:rsidR="00DF7316" w14:paraId="04D00268" w14:textId="77777777">
        <w:trPr>
          <w:trHeight w:val="2715"/>
        </w:trPr>
        <w:tc>
          <w:tcPr>
            <w:tcW w:w="9639" w:type="dxa"/>
            <w:gridSpan w:val="6"/>
            <w:vAlign w:val="center"/>
          </w:tcPr>
          <w:p w14:paraId="25EAF0AA" w14:textId="77777777" w:rsidR="00DF7316" w:rsidRDefault="00DF7316">
            <w:pPr>
              <w:ind w:firstLine="6678"/>
            </w:pPr>
            <w:r>
              <w:rPr>
                <w:rFonts w:hint="eastAsia"/>
              </w:rPr>
              <w:t xml:space="preserve">　　年　　月　　日</w:t>
            </w:r>
          </w:p>
          <w:p w14:paraId="411F809A" w14:textId="77777777" w:rsidR="00DF7316" w:rsidRDefault="005738B9" w:rsidP="00B9053A">
            <w:pPr>
              <w:ind w:firstLineChars="100" w:firstLine="215"/>
            </w:pPr>
            <w:r>
              <w:rPr>
                <w:rFonts w:hint="eastAsia"/>
              </w:rPr>
              <w:t>丹羽広域事務組合消防本部消防長</w:t>
            </w:r>
            <w:r w:rsidR="00DF7316">
              <w:rPr>
                <w:rFonts w:hint="eastAsia"/>
              </w:rPr>
              <w:t xml:space="preserve">　様</w:t>
            </w:r>
          </w:p>
          <w:p w14:paraId="70955B6D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>届出者</w:t>
            </w:r>
          </w:p>
          <w:p w14:paraId="2CE14961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住　所</w:t>
            </w:r>
          </w:p>
          <w:p w14:paraId="59C8CD8D" w14:textId="32C98B32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氏　名　　　　　　　　　　　</w:t>
            </w:r>
            <w:r w:rsidR="00DF6663">
              <w:rPr>
                <w:rFonts w:hint="eastAsia"/>
              </w:rPr>
              <w:t xml:space="preserve">　</w:t>
            </w:r>
          </w:p>
          <w:p w14:paraId="078286B9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電　話</w:t>
            </w:r>
          </w:p>
          <w:p w14:paraId="35771B48" w14:textId="77777777" w:rsidR="00DF7316" w:rsidRDefault="00DF7316">
            <w:pPr>
              <w:ind w:left="4558"/>
            </w:pPr>
          </w:p>
          <w:p w14:paraId="355E7C36" w14:textId="77777777" w:rsidR="00DF7316" w:rsidRDefault="00DF7316">
            <w:r>
              <w:rPr>
                <w:rFonts w:hint="eastAsia"/>
              </w:rPr>
              <w:t xml:space="preserve">　火災予防条例第４６条の規定により、届け出します。</w:t>
            </w:r>
          </w:p>
        </w:tc>
      </w:tr>
      <w:tr w:rsidR="00DF7316" w14:paraId="34F485E3" w14:textId="77777777">
        <w:trPr>
          <w:cantSplit/>
          <w:trHeight w:val="750"/>
        </w:trPr>
        <w:tc>
          <w:tcPr>
            <w:tcW w:w="2340" w:type="dxa"/>
            <w:vMerge w:val="restart"/>
            <w:vAlign w:val="center"/>
          </w:tcPr>
          <w:p w14:paraId="3AF8FAA4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貯蔵又は取扱いの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7CB43B84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40" w:type="dxa"/>
            <w:vAlign w:val="center"/>
          </w:tcPr>
          <w:p w14:paraId="295C4445" w14:textId="77777777" w:rsidR="00DF7316" w:rsidRDefault="00DF7316">
            <w:pPr>
              <w:pStyle w:val="a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59" w:type="dxa"/>
            <w:gridSpan w:val="4"/>
            <w:vAlign w:val="center"/>
          </w:tcPr>
          <w:p w14:paraId="53B3D4B8" w14:textId="77777777" w:rsidR="00DF7316" w:rsidRDefault="00DF7316">
            <w:pPr>
              <w:pStyle w:val="a6"/>
            </w:pPr>
          </w:p>
        </w:tc>
      </w:tr>
      <w:tr w:rsidR="00DF7316" w14:paraId="5E68CBFE" w14:textId="77777777">
        <w:trPr>
          <w:cantSplit/>
          <w:trHeight w:val="701"/>
        </w:trPr>
        <w:tc>
          <w:tcPr>
            <w:tcW w:w="2340" w:type="dxa"/>
            <w:vMerge/>
            <w:vAlign w:val="center"/>
          </w:tcPr>
          <w:p w14:paraId="23C136A6" w14:textId="77777777" w:rsidR="00DF7316" w:rsidRDefault="00DF7316">
            <w:pPr>
              <w:jc w:val="center"/>
            </w:pPr>
          </w:p>
        </w:tc>
        <w:tc>
          <w:tcPr>
            <w:tcW w:w="1140" w:type="dxa"/>
            <w:vAlign w:val="center"/>
          </w:tcPr>
          <w:p w14:paraId="465A4855" w14:textId="77777777" w:rsidR="00DF7316" w:rsidRDefault="00DF7316">
            <w:pPr>
              <w:pStyle w:val="a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59" w:type="dxa"/>
            <w:gridSpan w:val="4"/>
            <w:vAlign w:val="center"/>
          </w:tcPr>
          <w:p w14:paraId="1095D067" w14:textId="77777777" w:rsidR="00DF7316" w:rsidRDefault="00DF7316">
            <w:pPr>
              <w:pStyle w:val="a6"/>
            </w:pPr>
          </w:p>
        </w:tc>
      </w:tr>
      <w:tr w:rsidR="00DF7316" w14:paraId="6D7634C1" w14:textId="77777777">
        <w:trPr>
          <w:cantSplit/>
          <w:trHeight w:val="389"/>
        </w:trPr>
        <w:tc>
          <w:tcPr>
            <w:tcW w:w="2340" w:type="dxa"/>
            <w:vMerge w:val="restart"/>
            <w:vAlign w:val="center"/>
          </w:tcPr>
          <w:p w14:paraId="7566C189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類、品名及び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021BA50D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最大数量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40" w:type="dxa"/>
            <w:vAlign w:val="center"/>
          </w:tcPr>
          <w:p w14:paraId="799795FF" w14:textId="77777777" w:rsidR="00DF7316" w:rsidRDefault="00DF7316">
            <w:pPr>
              <w:widowControl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79" w:type="dxa"/>
            <w:gridSpan w:val="2"/>
            <w:vAlign w:val="center"/>
          </w:tcPr>
          <w:p w14:paraId="47625345" w14:textId="77777777" w:rsidR="00DF7316" w:rsidRDefault="00DF7316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181" w:type="dxa"/>
            <w:vAlign w:val="center"/>
          </w:tcPr>
          <w:p w14:paraId="222163BF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最大貯蔵数量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99" w:type="dxa"/>
            <w:vAlign w:val="center"/>
          </w:tcPr>
          <w:p w14:paraId="75FC5C84" w14:textId="77777777" w:rsidR="00DF7316" w:rsidRDefault="00DF7316">
            <w:pPr>
              <w:pStyle w:val="a6"/>
            </w:pPr>
            <w:r>
              <w:rPr>
                <w:rFonts w:hint="eastAsia"/>
              </w:rPr>
              <w:t>一日最大取扱数量</w:t>
            </w:r>
          </w:p>
        </w:tc>
      </w:tr>
      <w:tr w:rsidR="00DF7316" w14:paraId="0A800BDF" w14:textId="77777777">
        <w:trPr>
          <w:cantSplit/>
          <w:trHeight w:val="717"/>
        </w:trPr>
        <w:tc>
          <w:tcPr>
            <w:tcW w:w="2340" w:type="dxa"/>
            <w:vMerge/>
            <w:vAlign w:val="center"/>
          </w:tcPr>
          <w:p w14:paraId="6AD2B33E" w14:textId="77777777" w:rsidR="00DF7316" w:rsidRDefault="00DF7316"/>
        </w:tc>
        <w:tc>
          <w:tcPr>
            <w:tcW w:w="1140" w:type="dxa"/>
            <w:vAlign w:val="center"/>
          </w:tcPr>
          <w:p w14:paraId="3033375A" w14:textId="77777777" w:rsidR="00DF7316" w:rsidRDefault="00DF7316">
            <w:pPr>
              <w:jc w:val="left"/>
            </w:pPr>
          </w:p>
        </w:tc>
        <w:tc>
          <w:tcPr>
            <w:tcW w:w="1779" w:type="dxa"/>
            <w:gridSpan w:val="2"/>
            <w:vAlign w:val="center"/>
          </w:tcPr>
          <w:p w14:paraId="37DF4BD7" w14:textId="77777777" w:rsidR="00DF7316" w:rsidRDefault="00DF7316">
            <w:pPr>
              <w:jc w:val="left"/>
            </w:pPr>
          </w:p>
        </w:tc>
        <w:tc>
          <w:tcPr>
            <w:tcW w:w="2181" w:type="dxa"/>
            <w:vAlign w:val="center"/>
          </w:tcPr>
          <w:p w14:paraId="0C6D5046" w14:textId="77777777" w:rsidR="00DF7316" w:rsidRDefault="00DF7316">
            <w:pPr>
              <w:pStyle w:val="a7"/>
              <w:jc w:val="both"/>
            </w:pPr>
          </w:p>
        </w:tc>
        <w:tc>
          <w:tcPr>
            <w:tcW w:w="2199" w:type="dxa"/>
            <w:vAlign w:val="center"/>
          </w:tcPr>
          <w:p w14:paraId="58AD46C0" w14:textId="77777777" w:rsidR="00DF7316" w:rsidRDefault="00DF7316"/>
        </w:tc>
      </w:tr>
      <w:tr w:rsidR="00DF7316" w14:paraId="46498E3B" w14:textId="77777777">
        <w:trPr>
          <w:trHeight w:val="671"/>
        </w:trPr>
        <w:tc>
          <w:tcPr>
            <w:tcW w:w="2340" w:type="dxa"/>
            <w:vAlign w:val="center"/>
          </w:tcPr>
          <w:p w14:paraId="6D540E80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貯蔵又は取扱い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4CBD2FF2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方法の概要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5"/>
            <w:vAlign w:val="center"/>
          </w:tcPr>
          <w:p w14:paraId="10E5430A" w14:textId="77777777" w:rsidR="00DF7316" w:rsidRDefault="00DF7316"/>
        </w:tc>
      </w:tr>
      <w:tr w:rsidR="00DF7316" w14:paraId="79DDC0C7" w14:textId="77777777">
        <w:trPr>
          <w:trHeight w:val="1075"/>
        </w:trPr>
        <w:tc>
          <w:tcPr>
            <w:tcW w:w="2340" w:type="dxa"/>
            <w:vAlign w:val="center"/>
          </w:tcPr>
          <w:p w14:paraId="0EE23EBC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貯蔵又は取扱い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188D68D9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場所の位置、構造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03FC094E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及び設備の概要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5"/>
            <w:vAlign w:val="center"/>
          </w:tcPr>
          <w:p w14:paraId="76FD98D9" w14:textId="77777777" w:rsidR="00DF7316" w:rsidRDefault="00DF7316"/>
        </w:tc>
      </w:tr>
      <w:tr w:rsidR="00DF7316" w14:paraId="797ACB3A" w14:textId="77777777">
        <w:trPr>
          <w:trHeight w:val="705"/>
        </w:trPr>
        <w:tc>
          <w:tcPr>
            <w:tcW w:w="2340" w:type="dxa"/>
            <w:vAlign w:val="center"/>
          </w:tcPr>
          <w:p w14:paraId="4B398D8D" w14:textId="77777777" w:rsidR="00DF7316" w:rsidRDefault="00DF7316">
            <w:pPr>
              <w:pStyle w:val="a6"/>
              <w:rPr>
                <w:kern w:val="0"/>
              </w:rPr>
            </w:pPr>
            <w:r w:rsidRPr="00DF6663">
              <w:rPr>
                <w:rFonts w:hint="eastAsia"/>
                <w:spacing w:val="2"/>
                <w:kern w:val="0"/>
                <w:fitText w:val="1935" w:id="-1556861184"/>
              </w:rPr>
              <w:t>消防用設備等又</w:t>
            </w:r>
            <w:r w:rsidRPr="00DF6663">
              <w:rPr>
                <w:rFonts w:hint="eastAsia"/>
                <w:spacing w:val="-6"/>
                <w:kern w:val="0"/>
                <w:fitText w:val="1935" w:id="-1556861184"/>
              </w:rPr>
              <w:t>は</w:t>
            </w:r>
          </w:p>
          <w:p w14:paraId="79F82C6A" w14:textId="77777777" w:rsidR="00DF7316" w:rsidRDefault="00DF7316">
            <w:pPr>
              <w:pStyle w:val="a6"/>
              <w:rPr>
                <w:kern w:val="0"/>
              </w:rPr>
            </w:pPr>
            <w:r w:rsidRPr="00DF6663">
              <w:rPr>
                <w:rFonts w:hint="eastAsia"/>
                <w:spacing w:val="2"/>
                <w:kern w:val="0"/>
                <w:fitText w:val="1935" w:id="-1556861183"/>
              </w:rPr>
              <w:t>特殊消防用設備</w:t>
            </w:r>
            <w:r w:rsidRPr="00DF6663">
              <w:rPr>
                <w:rFonts w:hint="eastAsia"/>
                <w:spacing w:val="-6"/>
                <w:kern w:val="0"/>
                <w:fitText w:val="1935" w:id="-1556861183"/>
              </w:rPr>
              <w:t>等</w:t>
            </w:r>
          </w:p>
          <w:p w14:paraId="40CCE8AD" w14:textId="77777777" w:rsidR="00DF7316" w:rsidRDefault="00DF7316">
            <w:pPr>
              <w:pStyle w:val="a6"/>
            </w:pPr>
            <w:r w:rsidRPr="00175D0D">
              <w:rPr>
                <w:rFonts w:hint="eastAsia"/>
                <w:spacing w:val="300"/>
                <w:kern w:val="0"/>
                <w:fitText w:val="1935" w:id="-1556861182"/>
              </w:rPr>
              <w:t>の概</w:t>
            </w:r>
            <w:r w:rsidRPr="00175D0D">
              <w:rPr>
                <w:rFonts w:hint="eastAsia"/>
                <w:spacing w:val="7"/>
                <w:kern w:val="0"/>
                <w:fitText w:val="1935" w:id="-1556861182"/>
              </w:rPr>
              <w:t>要</w:t>
            </w:r>
          </w:p>
        </w:tc>
        <w:tc>
          <w:tcPr>
            <w:tcW w:w="7299" w:type="dxa"/>
            <w:gridSpan w:val="5"/>
            <w:vAlign w:val="center"/>
          </w:tcPr>
          <w:p w14:paraId="10070C98" w14:textId="77777777" w:rsidR="00DF7316" w:rsidRDefault="00DF7316"/>
        </w:tc>
      </w:tr>
      <w:tr w:rsidR="00DF7316" w14:paraId="55302D34" w14:textId="77777777">
        <w:trPr>
          <w:trHeight w:val="698"/>
        </w:trPr>
        <w:tc>
          <w:tcPr>
            <w:tcW w:w="2340" w:type="dxa"/>
            <w:vAlign w:val="center"/>
          </w:tcPr>
          <w:p w14:paraId="76D3701F" w14:textId="77777777" w:rsidR="00DF7316" w:rsidRDefault="00DF7316">
            <w:pPr>
              <w:pStyle w:val="a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貯蔵又は取扱いの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8813F70" w14:textId="77777777" w:rsidR="00DF7316" w:rsidRDefault="00DF7316">
            <w:pPr>
              <w:pStyle w:val="a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開始（廃止）予定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016B6E01" w14:textId="77777777" w:rsidR="00DF7316" w:rsidRDefault="00DF7316">
            <w:pPr>
              <w:pStyle w:val="a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期日又は期間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5"/>
            <w:vAlign w:val="center"/>
          </w:tcPr>
          <w:p w14:paraId="1167C654" w14:textId="77777777" w:rsidR="00DF7316" w:rsidRDefault="00DF7316"/>
        </w:tc>
      </w:tr>
      <w:tr w:rsidR="00DF7316" w14:paraId="7E80B4A4" w14:textId="77777777">
        <w:trPr>
          <w:trHeight w:val="581"/>
        </w:trPr>
        <w:tc>
          <w:tcPr>
            <w:tcW w:w="2340" w:type="dxa"/>
            <w:vAlign w:val="center"/>
          </w:tcPr>
          <w:p w14:paraId="3442FB12" w14:textId="77777777" w:rsidR="00DF7316" w:rsidRDefault="00DF7316">
            <w:pPr>
              <w:pStyle w:val="a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その他必要な事項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5"/>
            <w:vAlign w:val="center"/>
          </w:tcPr>
          <w:p w14:paraId="08A6B52A" w14:textId="77777777" w:rsidR="00DF7316" w:rsidRDefault="00DF7316"/>
        </w:tc>
      </w:tr>
      <w:tr w:rsidR="00DF7316" w14:paraId="54573C01" w14:textId="77777777">
        <w:trPr>
          <w:trHeight w:val="352"/>
        </w:trPr>
        <w:tc>
          <w:tcPr>
            <w:tcW w:w="4785" w:type="dxa"/>
            <w:gridSpan w:val="3"/>
            <w:vAlign w:val="center"/>
          </w:tcPr>
          <w:p w14:paraId="2A9EF41C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4" w:type="dxa"/>
            <w:gridSpan w:val="3"/>
            <w:vAlign w:val="center"/>
          </w:tcPr>
          <w:p w14:paraId="2F07ABD1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DF7316" w14:paraId="741D197B" w14:textId="77777777">
        <w:trPr>
          <w:trHeight w:val="1754"/>
        </w:trPr>
        <w:tc>
          <w:tcPr>
            <w:tcW w:w="4785" w:type="dxa"/>
            <w:gridSpan w:val="3"/>
          </w:tcPr>
          <w:p w14:paraId="31A5CC5A" w14:textId="77777777" w:rsidR="00DF7316" w:rsidRDefault="00DF7316">
            <w:pPr>
              <w:rPr>
                <w:sz w:val="21"/>
              </w:rPr>
            </w:pPr>
          </w:p>
        </w:tc>
        <w:tc>
          <w:tcPr>
            <w:tcW w:w="4854" w:type="dxa"/>
            <w:gridSpan w:val="3"/>
          </w:tcPr>
          <w:p w14:paraId="409D784E" w14:textId="77777777" w:rsidR="00DF7316" w:rsidRDefault="00DF7316">
            <w:pPr>
              <w:rPr>
                <w:sz w:val="21"/>
              </w:rPr>
            </w:pPr>
          </w:p>
        </w:tc>
      </w:tr>
    </w:tbl>
    <w:p w14:paraId="1B677906" w14:textId="77777777" w:rsidR="00DF7316" w:rsidRDefault="00DF7316">
      <w:pPr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6B9AA009" w14:textId="77777777" w:rsidR="00DF7316" w:rsidRDefault="00DF7316">
      <w:pPr>
        <w:ind w:left="860" w:hanging="860"/>
        <w:jc w:val="left"/>
      </w:pPr>
      <w:r>
        <w:rPr>
          <w:rFonts w:hint="eastAsia"/>
        </w:rPr>
        <w:t xml:space="preserve">　　　２　貯蔵又は取扱い場所の見取図、平面図及び立面図を添付すること。</w:t>
      </w:r>
    </w:p>
    <w:p w14:paraId="25FA76B4" w14:textId="77777777" w:rsidR="00DF7316" w:rsidRDefault="00DF7316" w:rsidP="003F6563">
      <w:pPr>
        <w:jc w:val="left"/>
      </w:pPr>
      <w:r>
        <w:rPr>
          <w:rFonts w:hint="eastAsia"/>
        </w:rPr>
        <w:t xml:space="preserve">　　　３　※印の欄は、記入しないこと。</w:t>
      </w:r>
    </w:p>
    <w:sectPr w:rsidR="00DF7316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60"/>
    <w:rsid w:val="00096E0A"/>
    <w:rsid w:val="00146907"/>
    <w:rsid w:val="00175D0D"/>
    <w:rsid w:val="003F6563"/>
    <w:rsid w:val="005738B9"/>
    <w:rsid w:val="005B72C5"/>
    <w:rsid w:val="005C0439"/>
    <w:rsid w:val="006D0360"/>
    <w:rsid w:val="00790A59"/>
    <w:rsid w:val="00863323"/>
    <w:rsid w:val="00B9053A"/>
    <w:rsid w:val="00CE67B3"/>
    <w:rsid w:val="00CF1E36"/>
    <w:rsid w:val="00DF6663"/>
    <w:rsid w:val="00DF7316"/>
    <w:rsid w:val="00F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19D264DA"/>
  <w15:docId w15:val="{0641CE47-56B0-4ACA-8572-627C8AA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creator>消防課</dc:creator>
  <cp:lastModifiedBy>iyaan_9saku3@outlook.jp</cp:lastModifiedBy>
  <cp:revision>5</cp:revision>
  <cp:lastPrinted>2014-07-30T02:53:00Z</cp:lastPrinted>
  <dcterms:created xsi:type="dcterms:W3CDTF">2014-07-30T02:53:00Z</dcterms:created>
  <dcterms:modified xsi:type="dcterms:W3CDTF">2022-01-06T08:36:00Z</dcterms:modified>
</cp:coreProperties>
</file>